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63"/>
        <w:tblW w:w="14596" w:type="dxa"/>
        <w:tblLook w:val="04A0" w:firstRow="1" w:lastRow="0" w:firstColumn="1" w:lastColumn="0" w:noHBand="0" w:noVBand="1"/>
      </w:tblPr>
      <w:tblGrid>
        <w:gridCol w:w="1830"/>
        <w:gridCol w:w="2625"/>
        <w:gridCol w:w="2619"/>
        <w:gridCol w:w="2502"/>
        <w:gridCol w:w="2326"/>
        <w:gridCol w:w="2694"/>
      </w:tblGrid>
      <w:tr w:rsidR="00F748DA" w:rsidRPr="00C33539" w14:paraId="3135CA80" w14:textId="77777777" w:rsidTr="5B58CD7C">
        <w:trPr>
          <w:trHeight w:val="562"/>
        </w:trPr>
        <w:tc>
          <w:tcPr>
            <w:tcW w:w="14596" w:type="dxa"/>
            <w:gridSpan w:val="6"/>
            <w:shd w:val="clear" w:color="auto" w:fill="EEECE1" w:themeFill="background2"/>
            <w:vAlign w:val="center"/>
          </w:tcPr>
          <w:p w14:paraId="6D780A73" w14:textId="3B5EBF3D" w:rsidR="00F748DA" w:rsidRPr="00C33539" w:rsidRDefault="00F748DA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>University Highlands Kindergarten Gradual Entry Schedule September 202</w:t>
            </w:r>
            <w:r w:rsidR="41BCA974" w:rsidRPr="4548D3C8">
              <w:rPr>
                <w:rFonts w:ascii="Century Gothic" w:hAnsi="Century Gothic"/>
                <w:b/>
                <w:bCs/>
                <w:lang w:val="en-CA"/>
              </w:rPr>
              <w:t>6</w:t>
            </w:r>
          </w:p>
        </w:tc>
      </w:tr>
      <w:tr w:rsidR="00AF22D6" w:rsidRPr="00C33539" w14:paraId="7C458189" w14:textId="77777777" w:rsidTr="5B58CD7C">
        <w:trPr>
          <w:trHeight w:val="773"/>
        </w:trPr>
        <w:tc>
          <w:tcPr>
            <w:tcW w:w="1830" w:type="dxa"/>
            <w:shd w:val="clear" w:color="auto" w:fill="EEECE1" w:themeFill="background2"/>
            <w:vAlign w:val="center"/>
          </w:tcPr>
          <w:p w14:paraId="378832F1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val="en-CA"/>
              </w:rPr>
            </w:pPr>
            <w:r w:rsidRPr="00C33539">
              <w:rPr>
                <w:rFonts w:ascii="Century Gothic" w:hAnsi="Century Gothic"/>
                <w:b/>
                <w:sz w:val="40"/>
                <w:szCs w:val="40"/>
                <w:lang w:val="en-CA"/>
              </w:rPr>
              <w:t>Week 1</w:t>
            </w:r>
          </w:p>
        </w:tc>
        <w:tc>
          <w:tcPr>
            <w:tcW w:w="2625" w:type="dxa"/>
            <w:shd w:val="clear" w:color="auto" w:fill="EEECE1" w:themeFill="background2"/>
            <w:vAlign w:val="center"/>
          </w:tcPr>
          <w:p w14:paraId="7F17115A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Monday</w:t>
            </w:r>
          </w:p>
          <w:p w14:paraId="3301A6AD" w14:textId="4505EBD2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6969489A" w:rsidRPr="4548D3C8">
              <w:rPr>
                <w:rFonts w:ascii="Century Gothic" w:hAnsi="Century Gothic"/>
                <w:b/>
                <w:bCs/>
                <w:lang w:val="en-CA"/>
              </w:rPr>
              <w:t>7</w:t>
            </w:r>
          </w:p>
        </w:tc>
        <w:tc>
          <w:tcPr>
            <w:tcW w:w="2619" w:type="dxa"/>
            <w:shd w:val="clear" w:color="auto" w:fill="EEECE1" w:themeFill="background2"/>
            <w:vAlign w:val="center"/>
          </w:tcPr>
          <w:p w14:paraId="616413C9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Tuesday</w:t>
            </w:r>
          </w:p>
          <w:p w14:paraId="5757F729" w14:textId="3359DBEB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76B439B5" w:rsidRPr="4548D3C8">
              <w:rPr>
                <w:rFonts w:ascii="Century Gothic" w:hAnsi="Century Gothic"/>
                <w:b/>
                <w:bCs/>
                <w:lang w:val="en-CA"/>
              </w:rPr>
              <w:t>8</w:t>
            </w:r>
          </w:p>
        </w:tc>
        <w:tc>
          <w:tcPr>
            <w:tcW w:w="2502" w:type="dxa"/>
            <w:shd w:val="clear" w:color="auto" w:fill="EEECE1" w:themeFill="background2"/>
            <w:vAlign w:val="center"/>
          </w:tcPr>
          <w:p w14:paraId="64B1C45F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Wednesday</w:t>
            </w:r>
          </w:p>
          <w:p w14:paraId="12C7609C" w14:textId="6EAE679C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50445A39" w:rsidRPr="4548D3C8">
              <w:rPr>
                <w:rFonts w:ascii="Century Gothic" w:hAnsi="Century Gothic"/>
                <w:b/>
                <w:bCs/>
                <w:lang w:val="en-CA"/>
              </w:rPr>
              <w:t>9</w:t>
            </w:r>
          </w:p>
        </w:tc>
        <w:tc>
          <w:tcPr>
            <w:tcW w:w="2326" w:type="dxa"/>
            <w:shd w:val="clear" w:color="auto" w:fill="EEECE1" w:themeFill="background2"/>
            <w:vAlign w:val="center"/>
          </w:tcPr>
          <w:p w14:paraId="05D1E9F6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Thursday</w:t>
            </w:r>
          </w:p>
          <w:p w14:paraId="61093910" w14:textId="7A638C8E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15533813" w:rsidRPr="4548D3C8">
              <w:rPr>
                <w:rFonts w:ascii="Century Gothic" w:hAnsi="Century Gothic"/>
                <w:b/>
                <w:bCs/>
                <w:lang w:val="en-CA"/>
              </w:rPr>
              <w:t>10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39DF0B95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Friday</w:t>
            </w:r>
          </w:p>
          <w:p w14:paraId="3CCC14C4" w14:textId="12813DA0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1C2B5186" w:rsidRPr="4548D3C8">
              <w:rPr>
                <w:rFonts w:ascii="Century Gothic" w:hAnsi="Century Gothic"/>
                <w:b/>
                <w:bCs/>
                <w:lang w:val="en-CA"/>
              </w:rPr>
              <w:t>11</w:t>
            </w:r>
          </w:p>
        </w:tc>
      </w:tr>
      <w:tr w:rsidR="00AF22D6" w:rsidRPr="00C33539" w14:paraId="6950142B" w14:textId="77777777" w:rsidTr="5B58CD7C">
        <w:trPr>
          <w:trHeight w:val="2028"/>
        </w:trPr>
        <w:tc>
          <w:tcPr>
            <w:tcW w:w="1830" w:type="dxa"/>
            <w:tcBorders>
              <w:bottom w:val="single" w:sz="4" w:space="0" w:color="auto"/>
            </w:tcBorders>
          </w:tcPr>
          <w:p w14:paraId="118758E9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2625" w:type="dxa"/>
          </w:tcPr>
          <w:p w14:paraId="106AAB1A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u w:val="single"/>
                <w:lang w:val="en-CA"/>
              </w:rPr>
            </w:pPr>
          </w:p>
          <w:p w14:paraId="6732D0B8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u w:val="single"/>
                <w:lang w:val="en-CA"/>
              </w:rPr>
              <w:t>NO SCHOOL</w:t>
            </w:r>
          </w:p>
          <w:p w14:paraId="237E1F9A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866BD7D" wp14:editId="7880497C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86995</wp:posOffset>
                  </wp:positionV>
                  <wp:extent cx="594360" cy="591185"/>
                  <wp:effectExtent l="0" t="0" r="2540" b="5715"/>
                  <wp:wrapNone/>
                  <wp:docPr id="10" name="il_fi" descr="http://www.everythingsandiego.net/wp-content/uploads/2010/12/holiday-closed-250x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everythingsandiego.net/wp-content/uploads/2010/12/holiday-closed-250x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8F1AFB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</w:p>
          <w:p w14:paraId="650AE653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</w:p>
          <w:p w14:paraId="6E32E181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</w:p>
          <w:p w14:paraId="31020C86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LABOUR DAY</w:t>
            </w:r>
          </w:p>
        </w:tc>
        <w:tc>
          <w:tcPr>
            <w:tcW w:w="2619" w:type="dxa"/>
          </w:tcPr>
          <w:p w14:paraId="36A7317E" w14:textId="77777777" w:rsidR="00AF22D6" w:rsidRPr="00C33539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C33539">
              <w:rPr>
                <w:rFonts w:ascii="Century Gothic" w:hAnsi="Century Gothic"/>
                <w:u w:val="single"/>
                <w:lang w:val="en-CA"/>
              </w:rPr>
              <w:t>Welcome to our School</w:t>
            </w:r>
          </w:p>
          <w:p w14:paraId="47228D2F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  <w:p w14:paraId="138F18D2" w14:textId="46B9EFB2" w:rsidR="00AF22D6" w:rsidRPr="00EA0616" w:rsidRDefault="00AF22D6" w:rsidP="00635199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</w:pPr>
            <w:r w:rsidRPr="00EA0616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>Join us for a meet and greet at the Outdoor Learning Area</w:t>
            </w:r>
          </w:p>
          <w:p w14:paraId="73B7F479" w14:textId="732645D7" w:rsidR="00AF22D6" w:rsidRPr="00C33539" w:rsidRDefault="00AF22D6" w:rsidP="33F19415">
            <w:pPr>
              <w:rPr>
                <w:rFonts w:ascii="Century Gothic" w:hAnsi="Century Gothic"/>
              </w:rPr>
            </w:pPr>
            <w:r w:rsidRPr="4548D3C8">
              <w:rPr>
                <w:rFonts w:ascii="Century Gothic" w:hAnsi="Century Gothic"/>
              </w:rPr>
              <w:t>11</w:t>
            </w:r>
            <w:r w:rsidR="00A545B0" w:rsidRPr="4548D3C8">
              <w:rPr>
                <w:rFonts w:ascii="Century Gothic" w:hAnsi="Century Gothic"/>
              </w:rPr>
              <w:t>:</w:t>
            </w:r>
            <w:r w:rsidR="00B80BF3">
              <w:rPr>
                <w:rFonts w:ascii="Century Gothic" w:hAnsi="Century Gothic"/>
              </w:rPr>
              <w:t>00</w:t>
            </w:r>
            <w:r w:rsidRPr="4548D3C8">
              <w:rPr>
                <w:rFonts w:ascii="Century Gothic" w:hAnsi="Century Gothic"/>
              </w:rPr>
              <w:t>-1</w:t>
            </w:r>
            <w:r w:rsidR="00A545B0" w:rsidRPr="4548D3C8">
              <w:rPr>
                <w:rFonts w:ascii="Century Gothic" w:hAnsi="Century Gothic"/>
              </w:rPr>
              <w:t>2:0</w:t>
            </w:r>
            <w:r w:rsidRPr="4548D3C8">
              <w:rPr>
                <w:rFonts w:ascii="Century Gothic" w:hAnsi="Century Gothic"/>
              </w:rPr>
              <w:t>0</w:t>
            </w:r>
            <w:r w:rsidR="00A545B0" w:rsidRPr="4548D3C8">
              <w:rPr>
                <w:rFonts w:ascii="Century Gothic" w:hAnsi="Century Gothic"/>
              </w:rPr>
              <w:t xml:space="preserve"> </w:t>
            </w:r>
            <w:r w:rsidRPr="4548D3C8">
              <w:rPr>
                <w:rFonts w:ascii="Century Gothic" w:hAnsi="Century Gothic"/>
              </w:rPr>
              <w:t xml:space="preserve"> (A-</w:t>
            </w:r>
            <w:r w:rsidR="037657B6" w:rsidRPr="4548D3C8">
              <w:rPr>
                <w:rFonts w:ascii="Century Gothic" w:hAnsi="Century Gothic"/>
              </w:rPr>
              <w:t>N</w:t>
            </w:r>
            <w:r w:rsidRPr="4548D3C8">
              <w:rPr>
                <w:rFonts w:ascii="Century Gothic" w:hAnsi="Century Gothic"/>
              </w:rPr>
              <w:t>) 1:00-</w:t>
            </w:r>
            <w:r w:rsidR="00B80BF3">
              <w:rPr>
                <w:rFonts w:ascii="Century Gothic" w:hAnsi="Century Gothic"/>
              </w:rPr>
              <w:t>2</w:t>
            </w:r>
            <w:r w:rsidRPr="4548D3C8">
              <w:rPr>
                <w:rFonts w:ascii="Century Gothic" w:hAnsi="Century Gothic"/>
              </w:rPr>
              <w:t>:</w:t>
            </w:r>
            <w:r w:rsidR="00B80BF3">
              <w:rPr>
                <w:rFonts w:ascii="Century Gothic" w:hAnsi="Century Gothic"/>
              </w:rPr>
              <w:t>00</w:t>
            </w:r>
            <w:r w:rsidR="00A545B0" w:rsidRPr="4548D3C8">
              <w:rPr>
                <w:rFonts w:ascii="Century Gothic" w:hAnsi="Century Gothic"/>
              </w:rPr>
              <w:t xml:space="preserve">      </w:t>
            </w:r>
            <w:r w:rsidRPr="4548D3C8">
              <w:rPr>
                <w:rFonts w:ascii="Century Gothic" w:hAnsi="Century Gothic"/>
              </w:rPr>
              <w:t>(</w:t>
            </w:r>
            <w:r w:rsidR="1A0EA1FD" w:rsidRPr="4548D3C8">
              <w:rPr>
                <w:rFonts w:ascii="Century Gothic" w:hAnsi="Century Gothic"/>
              </w:rPr>
              <w:t>O</w:t>
            </w:r>
            <w:r w:rsidRPr="4548D3C8">
              <w:rPr>
                <w:rFonts w:ascii="Century Gothic" w:hAnsi="Century Gothic"/>
              </w:rPr>
              <w:t>-Z)</w:t>
            </w:r>
          </w:p>
          <w:p w14:paraId="732AAB08" w14:textId="77777777" w:rsidR="00AF22D6" w:rsidRPr="00C33539" w:rsidRDefault="00AF22D6" w:rsidP="00635199">
            <w:pPr>
              <w:rPr>
                <w:rFonts w:ascii="Century Gothic" w:hAnsi="Century Gothic"/>
                <w:sz w:val="10"/>
                <w:szCs w:val="10"/>
                <w:lang w:val="en-CA"/>
              </w:rPr>
            </w:pPr>
          </w:p>
          <w:p w14:paraId="46F05375" w14:textId="77777777" w:rsidR="00AF22D6" w:rsidRPr="00C33539" w:rsidRDefault="00AF22D6" w:rsidP="00635199">
            <w:pPr>
              <w:rPr>
                <w:rFonts w:ascii="Century Gothic" w:hAnsi="Century Gothic"/>
                <w:i/>
                <w:iCs/>
                <w:sz w:val="16"/>
                <w:szCs w:val="16"/>
                <w:lang w:val="en-CA"/>
              </w:rPr>
            </w:pPr>
            <w:r w:rsidRPr="00C33539">
              <w:rPr>
                <w:rFonts w:ascii="Century Gothic" w:hAnsi="Century Gothic"/>
                <w:i/>
                <w:iCs/>
                <w:sz w:val="16"/>
                <w:szCs w:val="16"/>
                <w:lang w:val="en-CA"/>
              </w:rPr>
              <w:t>*Please remember to sign up online for a Conversation time for Wednesday or Thursday</w:t>
            </w:r>
          </w:p>
        </w:tc>
        <w:tc>
          <w:tcPr>
            <w:tcW w:w="2502" w:type="dxa"/>
          </w:tcPr>
          <w:p w14:paraId="0CBE8B98" w14:textId="77777777" w:rsidR="00AF22D6" w:rsidRPr="00C33539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C33539">
              <w:rPr>
                <w:rFonts w:ascii="Century Gothic" w:hAnsi="Century Gothic"/>
                <w:u w:val="single"/>
                <w:lang w:val="en-CA"/>
              </w:rPr>
              <w:t>Parent-Teachers-Child Welcome conversations</w:t>
            </w:r>
          </w:p>
          <w:p w14:paraId="3257B6A6" w14:textId="77777777" w:rsidR="009715C7" w:rsidRDefault="009715C7" w:rsidP="00635199">
            <w:pPr>
              <w:rPr>
                <w:rFonts w:ascii="Century Gothic" w:hAnsi="Century Gothic"/>
                <w:i/>
                <w:iCs/>
                <w:lang w:val="en-CA"/>
              </w:rPr>
            </w:pPr>
          </w:p>
          <w:p w14:paraId="04FE02C4" w14:textId="32278CF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i/>
                <w:iCs/>
                <w:lang w:val="en-CA"/>
              </w:rPr>
              <w:t>Please arrive at your scheduled time with your kindergarten child.</w:t>
            </w:r>
          </w:p>
        </w:tc>
        <w:tc>
          <w:tcPr>
            <w:tcW w:w="2326" w:type="dxa"/>
          </w:tcPr>
          <w:p w14:paraId="1FBCC3B1" w14:textId="77777777" w:rsidR="00AF22D6" w:rsidRPr="00C33539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C33539">
              <w:rPr>
                <w:rFonts w:ascii="Century Gothic" w:hAnsi="Century Gothic"/>
                <w:u w:val="single"/>
                <w:lang w:val="en-CA"/>
              </w:rPr>
              <w:t>Parent-Teachers-Child Welcome conversations</w:t>
            </w:r>
          </w:p>
          <w:p w14:paraId="21E9E8C6" w14:textId="77777777" w:rsidR="009715C7" w:rsidRDefault="009715C7" w:rsidP="00635199">
            <w:pPr>
              <w:rPr>
                <w:rFonts w:ascii="Century Gothic" w:hAnsi="Century Gothic"/>
                <w:i/>
                <w:iCs/>
                <w:lang w:val="en-CA"/>
              </w:rPr>
            </w:pPr>
          </w:p>
          <w:p w14:paraId="27AC1067" w14:textId="6A06CCC1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i/>
                <w:iCs/>
                <w:lang w:val="en-CA"/>
              </w:rPr>
              <w:t>Please arrive at your scheduled time with your kindergarten child.</w:t>
            </w:r>
          </w:p>
          <w:p w14:paraId="0EFE149D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2694" w:type="dxa"/>
          </w:tcPr>
          <w:p w14:paraId="446992AB" w14:textId="77777777" w:rsidR="00AF22D6" w:rsidRPr="00C33539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C33539">
              <w:rPr>
                <w:rFonts w:ascii="Century Gothic" w:hAnsi="Century Gothic"/>
                <w:u w:val="single"/>
                <w:lang w:val="en-CA"/>
              </w:rPr>
              <w:t>Gradual Entry</w:t>
            </w:r>
          </w:p>
          <w:p w14:paraId="212C767A" w14:textId="77777777" w:rsidR="00AF22D6" w:rsidRDefault="00AF22D6" w:rsidP="0063519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  <w:r w:rsidRPr="00C33539">
              <w:rPr>
                <w:rFonts w:ascii="Century Gothic" w:hAnsi="Century Gothic"/>
                <w:sz w:val="20"/>
                <w:szCs w:val="20"/>
                <w:lang w:val="en-CA"/>
              </w:rPr>
              <w:t>Students attend in small groups by last names.</w:t>
            </w:r>
          </w:p>
          <w:p w14:paraId="37A1E652" w14:textId="77777777" w:rsidR="00B80BF3" w:rsidRPr="00C33539" w:rsidRDefault="00B80BF3" w:rsidP="0063519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  <w:p w14:paraId="41C9DD51" w14:textId="77777777" w:rsidR="00AF22D6" w:rsidRPr="00C33539" w:rsidRDefault="00AF22D6" w:rsidP="0063519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  <w:p w14:paraId="4B2C3779" w14:textId="504D65E0" w:rsidR="009715C7" w:rsidRPr="00627118" w:rsidRDefault="00AF22D6" w:rsidP="006556E6">
            <w:pPr>
              <w:rPr>
                <w:rFonts w:ascii="Century Gothic" w:hAnsi="Century Gothic"/>
                <w:lang w:val="en-CA"/>
              </w:rPr>
            </w:pPr>
            <w:r w:rsidRPr="5B58CD7C">
              <w:rPr>
                <w:rFonts w:ascii="Century Gothic" w:hAnsi="Century Gothic"/>
                <w:lang w:val="en-CA"/>
              </w:rPr>
              <w:t>9:00-10: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5B58CD7C">
              <w:rPr>
                <w:rFonts w:ascii="Century Gothic" w:hAnsi="Century Gothic"/>
                <w:lang w:val="en-CA"/>
              </w:rPr>
              <w:t>0</w:t>
            </w:r>
            <w:r w:rsidR="006556E6" w:rsidRPr="5B58CD7C">
              <w:rPr>
                <w:rFonts w:ascii="Century Gothic" w:hAnsi="Century Gothic"/>
                <w:lang w:val="en-CA"/>
              </w:rPr>
              <w:t xml:space="preserve"> am</w:t>
            </w:r>
            <w:r w:rsidRPr="5B58CD7C">
              <w:rPr>
                <w:rFonts w:ascii="Century Gothic" w:hAnsi="Century Gothic"/>
                <w:lang w:val="en-CA"/>
              </w:rPr>
              <w:t xml:space="preserve"> </w:t>
            </w:r>
            <w:r w:rsidR="00627118" w:rsidRPr="5B58CD7C">
              <w:rPr>
                <w:rFonts w:ascii="Century Gothic" w:hAnsi="Century Gothic"/>
                <w:lang w:val="en-CA"/>
              </w:rPr>
              <w:t>(</w:t>
            </w:r>
            <w:r w:rsidRPr="5B58CD7C">
              <w:rPr>
                <w:rFonts w:ascii="Century Gothic" w:hAnsi="Century Gothic"/>
                <w:lang w:val="en-CA"/>
              </w:rPr>
              <w:t>A-</w:t>
            </w:r>
            <w:r w:rsidR="00B80BF3">
              <w:rPr>
                <w:rFonts w:ascii="Century Gothic" w:hAnsi="Century Gothic"/>
                <w:lang w:val="en-CA"/>
              </w:rPr>
              <w:t>N</w:t>
            </w:r>
            <w:r w:rsidR="00627118" w:rsidRPr="5B58CD7C">
              <w:rPr>
                <w:rFonts w:ascii="Century Gothic" w:hAnsi="Century Gothic"/>
                <w:lang w:val="en-CA"/>
              </w:rPr>
              <w:t>)</w:t>
            </w:r>
          </w:p>
          <w:p w14:paraId="76C24D6F" w14:textId="2013C264" w:rsidR="006556E6" w:rsidRDefault="006556E6" w:rsidP="0092700E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lang w:val="en-CA"/>
              </w:rPr>
              <w:t>O</w:t>
            </w:r>
            <w:r w:rsidR="117C26F2" w:rsidRPr="5B58CD7C">
              <w:rPr>
                <w:rFonts w:ascii="Century Gothic" w:hAnsi="Century Gothic"/>
                <w:b/>
                <w:bCs/>
                <w:lang w:val="en-CA"/>
              </w:rPr>
              <w:t>R</w:t>
            </w:r>
          </w:p>
          <w:p w14:paraId="568D316A" w14:textId="0E9569F1" w:rsidR="009715C7" w:rsidRPr="0092700E" w:rsidRDefault="00AF22D6" w:rsidP="006556E6">
            <w:pPr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lang w:val="en-CA"/>
              </w:rPr>
              <w:t>1:00-2: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5B58CD7C">
              <w:rPr>
                <w:rFonts w:ascii="Century Gothic" w:hAnsi="Century Gothic"/>
                <w:lang w:val="en-CA"/>
              </w:rPr>
              <w:t xml:space="preserve">0 </w:t>
            </w:r>
            <w:r w:rsidR="006556E6" w:rsidRPr="5B58CD7C">
              <w:rPr>
                <w:rFonts w:ascii="Century Gothic" w:hAnsi="Century Gothic"/>
                <w:lang w:val="en-CA"/>
              </w:rPr>
              <w:t>pm (</w:t>
            </w:r>
            <w:r w:rsidR="00B80BF3">
              <w:rPr>
                <w:rFonts w:ascii="Century Gothic" w:hAnsi="Century Gothic"/>
                <w:lang w:val="en-CA"/>
              </w:rPr>
              <w:t>O</w:t>
            </w:r>
            <w:r w:rsidR="0092700E" w:rsidRPr="5B58CD7C">
              <w:rPr>
                <w:rFonts w:ascii="Century Gothic" w:hAnsi="Century Gothic"/>
                <w:lang w:val="en-CA"/>
              </w:rPr>
              <w:t>-</w:t>
            </w:r>
            <w:r w:rsidR="00B80BF3">
              <w:rPr>
                <w:rFonts w:ascii="Century Gothic" w:hAnsi="Century Gothic"/>
                <w:lang w:val="en-CA"/>
              </w:rPr>
              <w:t>Z</w:t>
            </w:r>
            <w:r w:rsidR="00627118" w:rsidRPr="5B58CD7C">
              <w:rPr>
                <w:rFonts w:ascii="Century Gothic" w:hAnsi="Century Gothic"/>
                <w:lang w:val="en-CA"/>
              </w:rPr>
              <w:t>)</w:t>
            </w:r>
          </w:p>
          <w:p w14:paraId="209AAF9E" w14:textId="589D9E0E" w:rsidR="00AF22D6" w:rsidRPr="009715C7" w:rsidRDefault="00AF22D6" w:rsidP="00635199">
            <w:pPr>
              <w:jc w:val="center"/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</w:tc>
      </w:tr>
      <w:tr w:rsidR="00AF22D6" w:rsidRPr="00C33539" w14:paraId="39178376" w14:textId="77777777" w:rsidTr="5B58CD7C">
        <w:trPr>
          <w:trHeight w:val="773"/>
        </w:trPr>
        <w:tc>
          <w:tcPr>
            <w:tcW w:w="1830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022924F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sz w:val="40"/>
                <w:szCs w:val="40"/>
                <w:lang w:val="en-CA"/>
              </w:rPr>
            </w:pPr>
            <w:r w:rsidRPr="00C33539">
              <w:rPr>
                <w:rFonts w:ascii="Century Gothic" w:hAnsi="Century Gothic"/>
                <w:b/>
                <w:sz w:val="40"/>
                <w:szCs w:val="40"/>
                <w:lang w:val="en-CA"/>
              </w:rPr>
              <w:t>Week 2</w:t>
            </w:r>
          </w:p>
        </w:tc>
        <w:tc>
          <w:tcPr>
            <w:tcW w:w="2625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953AEA1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Monday</w:t>
            </w:r>
          </w:p>
          <w:p w14:paraId="6A5F065D" w14:textId="6446699A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230FEC84" w:rsidRPr="4548D3C8">
              <w:rPr>
                <w:rFonts w:ascii="Century Gothic" w:hAnsi="Century Gothic"/>
                <w:b/>
                <w:bCs/>
                <w:lang w:val="en-CA"/>
              </w:rPr>
              <w:t>14</w:t>
            </w: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A84209C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Tuesday</w:t>
            </w:r>
          </w:p>
          <w:p w14:paraId="19E3E00F" w14:textId="5C9F010D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70E14419" w:rsidRPr="4548D3C8">
              <w:rPr>
                <w:rFonts w:ascii="Century Gothic" w:hAnsi="Century Gothic"/>
                <w:b/>
                <w:bCs/>
                <w:lang w:val="en-CA"/>
              </w:rPr>
              <w:t>15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6175BB1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Wednesday</w:t>
            </w:r>
          </w:p>
          <w:p w14:paraId="592570A3" w14:textId="4B36DE81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>September 1</w:t>
            </w:r>
            <w:r w:rsidR="43A68F4E" w:rsidRPr="4548D3C8">
              <w:rPr>
                <w:rFonts w:ascii="Century Gothic" w:hAnsi="Century Gothic"/>
                <w:b/>
                <w:bCs/>
                <w:lang w:val="en-CA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C5F072B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Thursday</w:t>
            </w:r>
          </w:p>
          <w:p w14:paraId="34A2A9F4" w14:textId="111B10BA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>September 1</w:t>
            </w:r>
            <w:r w:rsidR="1ED0B9B8" w:rsidRPr="4548D3C8">
              <w:rPr>
                <w:rFonts w:ascii="Century Gothic" w:hAnsi="Century Gothic"/>
                <w:b/>
                <w:bCs/>
                <w:lang w:val="en-CA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5F5ECB5B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Friday</w:t>
            </w:r>
          </w:p>
          <w:p w14:paraId="52AC5A78" w14:textId="3496484C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4548D3C8">
              <w:rPr>
                <w:rFonts w:ascii="Century Gothic" w:hAnsi="Century Gothic"/>
                <w:b/>
                <w:bCs/>
                <w:lang w:val="en-CA"/>
              </w:rPr>
              <w:t>September 1</w:t>
            </w:r>
            <w:r w:rsidR="4ED98D00" w:rsidRPr="4548D3C8">
              <w:rPr>
                <w:rFonts w:ascii="Century Gothic" w:hAnsi="Century Gothic"/>
                <w:b/>
                <w:bCs/>
                <w:lang w:val="en-CA"/>
              </w:rPr>
              <w:t>8</w:t>
            </w:r>
          </w:p>
        </w:tc>
      </w:tr>
      <w:tr w:rsidR="00AF22D6" w:rsidRPr="00C33539" w14:paraId="5544FBC6" w14:textId="77777777" w:rsidTr="5B58CD7C">
        <w:trPr>
          <w:trHeight w:val="2024"/>
        </w:trPr>
        <w:tc>
          <w:tcPr>
            <w:tcW w:w="1830" w:type="dxa"/>
          </w:tcPr>
          <w:p w14:paraId="561B25D9" w14:textId="77777777" w:rsidR="00AF22D6" w:rsidRPr="00C33539" w:rsidRDefault="00AF22D6" w:rsidP="00635199">
            <w:pPr>
              <w:rPr>
                <w:rFonts w:ascii="Century Gothic" w:hAnsi="Century Gothic"/>
                <w:sz w:val="28"/>
                <w:szCs w:val="28"/>
                <w:lang w:val="en-CA"/>
              </w:rPr>
            </w:pPr>
            <w:r w:rsidRPr="5B58CD7C">
              <w:rPr>
                <w:rFonts w:ascii="Century Gothic" w:hAnsi="Century Gothic"/>
                <w:sz w:val="28"/>
                <w:szCs w:val="28"/>
                <w:u w:val="single"/>
                <w:lang w:val="en-CA"/>
              </w:rPr>
              <w:t>Gradual Entry</w:t>
            </w:r>
          </w:p>
          <w:p w14:paraId="1EC91C2F" w14:textId="6D6EC534" w:rsidR="5B58CD7C" w:rsidRDefault="5B58CD7C" w:rsidP="5B58CD7C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  <w:p w14:paraId="6A87E9D2" w14:textId="2846FAA2" w:rsidR="00AF22D6" w:rsidRPr="00C33539" w:rsidRDefault="00AF22D6" w:rsidP="4548D3C8">
            <w:pPr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C33539">
              <w:rPr>
                <w:rFonts w:ascii="Century Gothic" w:hAnsi="Century Gothic"/>
                <w:b/>
                <w:noProof/>
                <w:sz w:val="40"/>
                <w:szCs w:val="40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1EC77158" wp14:editId="597EF06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850059</wp:posOffset>
                  </wp:positionV>
                  <wp:extent cx="979805" cy="626110"/>
                  <wp:effectExtent l="19050" t="0" r="0" b="0"/>
                  <wp:wrapSquare wrapText="bothSides"/>
                  <wp:docPr id="5" name="il_fi" descr="http://us.cdn2.123rf.com/168nwm/lenm/lenm1011/lenm101100030/8129512-a-small-group-of-kids-walking-to-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us.cdn2.123rf.com/168nwm/lenm/lenm1011/lenm101100030/8129512-a-small-group-of-kids-walking-to-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33539">
              <w:rPr>
                <w:rFonts w:ascii="Century Gothic" w:hAnsi="Century Gothic"/>
                <w:sz w:val="20"/>
                <w:szCs w:val="20"/>
                <w:lang w:val="en-CA"/>
              </w:rPr>
              <w:t>Students attend in small groups, based on last names.</w:t>
            </w:r>
          </w:p>
        </w:tc>
        <w:tc>
          <w:tcPr>
            <w:tcW w:w="2625" w:type="dxa"/>
          </w:tcPr>
          <w:p w14:paraId="7B21FE05" w14:textId="77777777" w:rsidR="00AF22D6" w:rsidRPr="00F748DA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(Please provide a nut-free </w:t>
            </w:r>
            <w:r w:rsidRPr="00F748DA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>snack</w:t>
            </w: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for your child.)</w:t>
            </w:r>
          </w:p>
          <w:p w14:paraId="621AF2C3" w14:textId="77777777" w:rsidR="00AF22D6" w:rsidRPr="00C33539" w:rsidRDefault="00AF22D6" w:rsidP="00635199">
            <w:pPr>
              <w:rPr>
                <w:rFonts w:ascii="Century Gothic" w:hAnsi="Century Gothic"/>
                <w:sz w:val="20"/>
                <w:szCs w:val="20"/>
                <w:lang w:val="en-CA"/>
              </w:rPr>
            </w:pPr>
          </w:p>
          <w:p w14:paraId="3EE000E0" w14:textId="55EBC1F6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9:00-11: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 a.m.</w:t>
            </w:r>
          </w:p>
          <w:p w14:paraId="1C77915F" w14:textId="73605438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(A-</w:t>
            </w:r>
            <w:r w:rsidR="12422C94" w:rsidRPr="4548D3C8">
              <w:rPr>
                <w:rFonts w:ascii="Century Gothic" w:hAnsi="Century Gothic"/>
                <w:lang w:val="en-CA"/>
              </w:rPr>
              <w:t>N</w:t>
            </w:r>
            <w:r w:rsidRPr="4548D3C8">
              <w:rPr>
                <w:rFonts w:ascii="Century Gothic" w:hAnsi="Century Gothic"/>
                <w:lang w:val="en-CA"/>
              </w:rPr>
              <w:t>)</w:t>
            </w:r>
          </w:p>
          <w:p w14:paraId="43CAB76B" w14:textId="3599A660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OR</w:t>
            </w:r>
          </w:p>
          <w:p w14:paraId="52EB4CDA" w14:textId="1CA1C352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1</w:t>
            </w:r>
            <w:r w:rsidR="00B80BF3">
              <w:rPr>
                <w:rFonts w:ascii="Century Gothic" w:hAnsi="Century Gothic"/>
                <w:lang w:val="en-CA"/>
              </w:rPr>
              <w:t>2</w:t>
            </w:r>
            <w:r w:rsidRPr="00C33539">
              <w:rPr>
                <w:rFonts w:ascii="Century Gothic" w:hAnsi="Century Gothic"/>
                <w:lang w:val="en-CA"/>
              </w:rPr>
              <w:t>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0-3:00 p.m.</w:t>
            </w:r>
          </w:p>
          <w:p w14:paraId="27F01DE4" w14:textId="0EEB99B8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(</w:t>
            </w:r>
            <w:r w:rsidR="6A51E46E" w:rsidRPr="4548D3C8">
              <w:rPr>
                <w:rFonts w:ascii="Century Gothic" w:hAnsi="Century Gothic"/>
                <w:lang w:val="en-CA"/>
              </w:rPr>
              <w:t>O</w:t>
            </w:r>
            <w:r w:rsidRPr="4548D3C8">
              <w:rPr>
                <w:rFonts w:ascii="Century Gothic" w:hAnsi="Century Gothic"/>
                <w:lang w:val="en-CA"/>
              </w:rPr>
              <w:t>-Z)</w:t>
            </w:r>
          </w:p>
        </w:tc>
        <w:tc>
          <w:tcPr>
            <w:tcW w:w="2619" w:type="dxa"/>
          </w:tcPr>
          <w:p w14:paraId="41B76D60" w14:textId="77777777" w:rsidR="00AF22D6" w:rsidRPr="00F748DA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(Please provide a nut-free </w:t>
            </w:r>
            <w:r w:rsidRPr="00F748DA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>snack</w:t>
            </w: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for your child.)</w:t>
            </w:r>
          </w:p>
          <w:p w14:paraId="34EBC289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  <w:p w14:paraId="5392C042" w14:textId="112D1E4A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9:00-11: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 a.m.</w:t>
            </w:r>
          </w:p>
          <w:p w14:paraId="0B442C45" w14:textId="571A866A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(A-</w:t>
            </w:r>
            <w:r w:rsidR="37C7A1C6" w:rsidRPr="4548D3C8">
              <w:rPr>
                <w:rFonts w:ascii="Century Gothic" w:hAnsi="Century Gothic"/>
                <w:lang w:val="en-CA"/>
              </w:rPr>
              <w:t>N</w:t>
            </w:r>
            <w:r w:rsidRPr="4548D3C8">
              <w:rPr>
                <w:rFonts w:ascii="Century Gothic" w:hAnsi="Century Gothic"/>
                <w:lang w:val="en-CA"/>
              </w:rPr>
              <w:t>)</w:t>
            </w:r>
          </w:p>
          <w:p w14:paraId="5FC24B5F" w14:textId="4C4A4870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OR</w:t>
            </w:r>
          </w:p>
          <w:p w14:paraId="3BD26F94" w14:textId="55DBC29A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1</w:t>
            </w:r>
            <w:r w:rsidR="00B80BF3">
              <w:rPr>
                <w:rFonts w:ascii="Century Gothic" w:hAnsi="Century Gothic"/>
                <w:lang w:val="en-CA"/>
              </w:rPr>
              <w:t>2</w:t>
            </w:r>
            <w:r w:rsidRPr="00C33539">
              <w:rPr>
                <w:rFonts w:ascii="Century Gothic" w:hAnsi="Century Gothic"/>
                <w:lang w:val="en-CA"/>
              </w:rPr>
              <w:t>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0-3:00 p.m.</w:t>
            </w:r>
          </w:p>
          <w:p w14:paraId="130F421B" w14:textId="251F79C1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(</w:t>
            </w:r>
            <w:r w:rsidR="1CAD47C2" w:rsidRPr="4548D3C8">
              <w:rPr>
                <w:rFonts w:ascii="Century Gothic" w:hAnsi="Century Gothic"/>
                <w:lang w:val="en-CA"/>
              </w:rPr>
              <w:t>O</w:t>
            </w:r>
            <w:r w:rsidRPr="4548D3C8">
              <w:rPr>
                <w:rFonts w:ascii="Century Gothic" w:hAnsi="Century Gothic"/>
                <w:lang w:val="en-CA"/>
              </w:rPr>
              <w:t>-Z)</w:t>
            </w:r>
          </w:p>
        </w:tc>
        <w:tc>
          <w:tcPr>
            <w:tcW w:w="2502" w:type="dxa"/>
          </w:tcPr>
          <w:p w14:paraId="4B67C845" w14:textId="77777777" w:rsidR="00AF22D6" w:rsidRPr="00F748DA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(Please provide a nut-free </w:t>
            </w:r>
            <w:r w:rsidRPr="00F748DA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>snack</w:t>
            </w: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for your child.)</w:t>
            </w:r>
          </w:p>
          <w:p w14:paraId="677ADD53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  <w:p w14:paraId="0EBE8A95" w14:textId="32F1B2C5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9:00-11: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4548D3C8">
              <w:rPr>
                <w:rFonts w:ascii="Century Gothic" w:hAnsi="Century Gothic"/>
                <w:lang w:val="en-CA"/>
              </w:rPr>
              <w:t xml:space="preserve">0 a.m. </w:t>
            </w:r>
            <w:r>
              <w:br/>
            </w:r>
            <w:r w:rsidRPr="4548D3C8">
              <w:rPr>
                <w:rFonts w:ascii="Century Gothic" w:hAnsi="Century Gothic"/>
                <w:lang w:val="en-CA"/>
              </w:rPr>
              <w:t>(</w:t>
            </w:r>
            <w:r w:rsidR="1BD02DAD" w:rsidRPr="4548D3C8">
              <w:rPr>
                <w:rFonts w:ascii="Century Gothic" w:hAnsi="Century Gothic"/>
                <w:lang w:val="en-CA"/>
              </w:rPr>
              <w:t>O</w:t>
            </w:r>
            <w:r w:rsidRPr="4548D3C8">
              <w:rPr>
                <w:rFonts w:ascii="Century Gothic" w:hAnsi="Century Gothic"/>
                <w:lang w:val="en-CA"/>
              </w:rPr>
              <w:t>-</w:t>
            </w:r>
            <w:r w:rsidR="00627118" w:rsidRPr="4548D3C8">
              <w:rPr>
                <w:rFonts w:ascii="Century Gothic" w:hAnsi="Century Gothic"/>
                <w:lang w:val="en-CA"/>
              </w:rPr>
              <w:t>Z</w:t>
            </w:r>
            <w:r w:rsidRPr="4548D3C8">
              <w:rPr>
                <w:rFonts w:ascii="Century Gothic" w:hAnsi="Century Gothic"/>
                <w:lang w:val="en-CA"/>
              </w:rPr>
              <w:t>)</w:t>
            </w:r>
          </w:p>
          <w:p w14:paraId="60F65EE0" w14:textId="28B9EABC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OR</w:t>
            </w:r>
          </w:p>
          <w:p w14:paraId="66A28F44" w14:textId="25805F26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1</w:t>
            </w:r>
            <w:r w:rsidR="00B80BF3">
              <w:rPr>
                <w:rFonts w:ascii="Century Gothic" w:hAnsi="Century Gothic"/>
                <w:lang w:val="en-CA"/>
              </w:rPr>
              <w:t>2</w:t>
            </w:r>
            <w:r w:rsidRPr="00C33539">
              <w:rPr>
                <w:rFonts w:ascii="Century Gothic" w:hAnsi="Century Gothic"/>
                <w:lang w:val="en-CA"/>
              </w:rPr>
              <w:t>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0-3:00 p.m.</w:t>
            </w:r>
          </w:p>
          <w:p w14:paraId="055F0005" w14:textId="1E235A8A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(</w:t>
            </w:r>
            <w:r w:rsidR="00627118" w:rsidRPr="4548D3C8">
              <w:rPr>
                <w:rFonts w:ascii="Century Gothic" w:hAnsi="Century Gothic"/>
                <w:lang w:val="en-CA"/>
              </w:rPr>
              <w:t>A</w:t>
            </w:r>
            <w:r w:rsidRPr="4548D3C8">
              <w:rPr>
                <w:rFonts w:ascii="Century Gothic" w:hAnsi="Century Gothic"/>
                <w:lang w:val="en-CA"/>
              </w:rPr>
              <w:t>-</w:t>
            </w:r>
            <w:r w:rsidR="199DF0C2" w:rsidRPr="4548D3C8">
              <w:rPr>
                <w:rFonts w:ascii="Century Gothic" w:hAnsi="Century Gothic"/>
                <w:lang w:val="en-CA"/>
              </w:rPr>
              <w:t>N</w:t>
            </w:r>
            <w:r w:rsidRPr="4548D3C8">
              <w:rPr>
                <w:rFonts w:ascii="Century Gothic" w:hAnsi="Century Gothic"/>
                <w:lang w:val="en-CA"/>
              </w:rPr>
              <w:t>)</w:t>
            </w:r>
          </w:p>
          <w:p w14:paraId="28906AE7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2326" w:type="dxa"/>
          </w:tcPr>
          <w:p w14:paraId="4761E467" w14:textId="77777777" w:rsidR="00AF22D6" w:rsidRPr="00F748DA" w:rsidRDefault="00AF22D6" w:rsidP="00635199">
            <w:pPr>
              <w:rPr>
                <w:rFonts w:ascii="Century Gothic" w:hAnsi="Century Gothic"/>
                <w:u w:val="single"/>
                <w:lang w:val="en-CA"/>
              </w:rPr>
            </w:pP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(Please provide a nut-free </w:t>
            </w:r>
            <w:r w:rsidRPr="00F748DA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>snack</w:t>
            </w: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 for your child.)</w:t>
            </w:r>
          </w:p>
          <w:p w14:paraId="11841E02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  <w:p w14:paraId="147FFD5C" w14:textId="4815FCC6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9:00-11: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4548D3C8">
              <w:rPr>
                <w:rFonts w:ascii="Century Gothic" w:hAnsi="Century Gothic"/>
                <w:lang w:val="en-CA"/>
              </w:rPr>
              <w:t xml:space="preserve">0 a.m. </w:t>
            </w:r>
            <w:r>
              <w:br/>
            </w:r>
            <w:r w:rsidRPr="4548D3C8">
              <w:rPr>
                <w:rFonts w:ascii="Century Gothic" w:hAnsi="Century Gothic"/>
                <w:lang w:val="en-CA"/>
              </w:rPr>
              <w:t>(</w:t>
            </w:r>
            <w:r w:rsidR="4AD2FA80" w:rsidRPr="4548D3C8">
              <w:rPr>
                <w:rFonts w:ascii="Century Gothic" w:hAnsi="Century Gothic"/>
                <w:lang w:val="en-CA"/>
              </w:rPr>
              <w:t>O</w:t>
            </w:r>
            <w:r w:rsidRPr="4548D3C8">
              <w:rPr>
                <w:rFonts w:ascii="Century Gothic" w:hAnsi="Century Gothic"/>
                <w:lang w:val="en-CA"/>
              </w:rPr>
              <w:t>-Z)</w:t>
            </w:r>
          </w:p>
          <w:p w14:paraId="0D27629B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OR</w:t>
            </w:r>
          </w:p>
          <w:p w14:paraId="3AFE7FEB" w14:textId="0F72FAEB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1</w:t>
            </w:r>
            <w:r w:rsidR="00B80BF3">
              <w:rPr>
                <w:rFonts w:ascii="Century Gothic" w:hAnsi="Century Gothic"/>
                <w:lang w:val="en-CA"/>
              </w:rPr>
              <w:t>2</w:t>
            </w:r>
            <w:r w:rsidRPr="00C33539">
              <w:rPr>
                <w:rFonts w:ascii="Century Gothic" w:hAnsi="Century Gothic"/>
                <w:lang w:val="en-CA"/>
              </w:rPr>
              <w:t>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0-3:00 p.m.</w:t>
            </w:r>
          </w:p>
          <w:p w14:paraId="507E2945" w14:textId="034E6DCE" w:rsidR="00AF22D6" w:rsidRPr="00C33539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4548D3C8">
              <w:rPr>
                <w:rFonts w:ascii="Century Gothic" w:hAnsi="Century Gothic"/>
                <w:lang w:val="en-CA"/>
              </w:rPr>
              <w:t>(A-</w:t>
            </w:r>
            <w:r w:rsidR="7EE10DD0" w:rsidRPr="4548D3C8">
              <w:rPr>
                <w:rFonts w:ascii="Century Gothic" w:hAnsi="Century Gothic"/>
                <w:lang w:val="en-CA"/>
              </w:rPr>
              <w:t>N</w:t>
            </w:r>
            <w:r w:rsidRPr="4548D3C8">
              <w:rPr>
                <w:rFonts w:ascii="Century Gothic" w:hAnsi="Century Gothic"/>
                <w:lang w:val="en-CA"/>
              </w:rPr>
              <w:t>)</w:t>
            </w:r>
          </w:p>
          <w:p w14:paraId="1302202C" w14:textId="77777777" w:rsidR="00AF22D6" w:rsidRPr="00EA0616" w:rsidRDefault="00AF22D6" w:rsidP="00635199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en-CA"/>
              </w:rPr>
            </w:pPr>
            <w:r w:rsidRPr="00EA0616">
              <w:rPr>
                <w:rFonts w:ascii="Century Gothic" w:hAnsi="Century Gothic"/>
                <w:b/>
                <w:bCs/>
                <w:sz w:val="16"/>
                <w:szCs w:val="16"/>
                <w:lang w:val="en-CA"/>
              </w:rPr>
              <w:t>*Parents will receive an email for class placement this evening</w:t>
            </w:r>
          </w:p>
        </w:tc>
        <w:tc>
          <w:tcPr>
            <w:tcW w:w="2694" w:type="dxa"/>
          </w:tcPr>
          <w:p w14:paraId="306AB30D" w14:textId="158718EB" w:rsidR="00AF22D6" w:rsidRPr="00627118" w:rsidRDefault="00AF22D6" w:rsidP="00635199">
            <w:pPr>
              <w:rPr>
                <w:rFonts w:ascii="Century Gothic" w:hAnsi="Century Gothic"/>
                <w:sz w:val="22"/>
                <w:szCs w:val="22"/>
                <w:lang w:val="en-CA"/>
              </w:rPr>
            </w:pPr>
            <w:r w:rsidRPr="00F748DA">
              <w:rPr>
                <w:rFonts w:ascii="Century Gothic" w:hAnsi="Century Gothic"/>
                <w:sz w:val="22"/>
                <w:szCs w:val="22"/>
                <w:lang w:val="en-CA"/>
              </w:rPr>
              <w:t xml:space="preserve">Students will come to their </w:t>
            </w:r>
            <w:r w:rsidRPr="00627118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>assigned class</w:t>
            </w:r>
            <w:r w:rsidR="00627118">
              <w:rPr>
                <w:rFonts w:ascii="Century Gothic" w:hAnsi="Century Gothic"/>
                <w:b/>
                <w:bCs/>
                <w:sz w:val="22"/>
                <w:szCs w:val="22"/>
                <w:lang w:val="en-CA"/>
              </w:rPr>
              <w:t xml:space="preserve"> </w:t>
            </w:r>
            <w:r w:rsidR="00627118">
              <w:rPr>
                <w:rFonts w:ascii="Century Gothic" w:hAnsi="Century Gothic"/>
                <w:sz w:val="22"/>
                <w:szCs w:val="22"/>
                <w:lang w:val="en-CA"/>
              </w:rPr>
              <w:t>and will need a snack</w:t>
            </w:r>
          </w:p>
          <w:p w14:paraId="16E971E1" w14:textId="77777777" w:rsidR="00627118" w:rsidRDefault="00627118" w:rsidP="00635199">
            <w:pPr>
              <w:jc w:val="center"/>
              <w:rPr>
                <w:rFonts w:ascii="Century Gothic" w:hAnsi="Century Gothic"/>
                <w:lang w:val="en-CA"/>
              </w:rPr>
            </w:pPr>
          </w:p>
          <w:p w14:paraId="03BCCAA9" w14:textId="24A4E5ED" w:rsidR="00627118" w:rsidRPr="00C33539" w:rsidRDefault="00627118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9:00-11: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 xml:space="preserve">0 a.m. </w:t>
            </w:r>
          </w:p>
          <w:p w14:paraId="7CB75BE8" w14:textId="77777777" w:rsidR="00627118" w:rsidRPr="00C33539" w:rsidRDefault="00627118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OR</w:t>
            </w:r>
          </w:p>
          <w:p w14:paraId="214DBB0F" w14:textId="1B73B769" w:rsidR="00627118" w:rsidRPr="00C33539" w:rsidRDefault="00627118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>1</w:t>
            </w:r>
            <w:r w:rsidR="00B80BF3">
              <w:rPr>
                <w:rFonts w:ascii="Century Gothic" w:hAnsi="Century Gothic"/>
                <w:lang w:val="en-CA"/>
              </w:rPr>
              <w:t>2</w:t>
            </w:r>
            <w:r w:rsidRPr="00C33539">
              <w:rPr>
                <w:rFonts w:ascii="Century Gothic" w:hAnsi="Century Gothic"/>
                <w:lang w:val="en-CA"/>
              </w:rPr>
              <w:t>:</w:t>
            </w:r>
            <w:r w:rsidR="00B80BF3">
              <w:rPr>
                <w:rFonts w:ascii="Century Gothic" w:hAnsi="Century Gothic"/>
                <w:lang w:val="en-CA"/>
              </w:rPr>
              <w:t>3</w:t>
            </w:r>
            <w:r w:rsidRPr="00C33539">
              <w:rPr>
                <w:rFonts w:ascii="Century Gothic" w:hAnsi="Century Gothic"/>
                <w:lang w:val="en-CA"/>
              </w:rPr>
              <w:t>0-3:00 p.m.</w:t>
            </w:r>
          </w:p>
          <w:p w14:paraId="3E0DF7F4" w14:textId="55379689" w:rsidR="00627118" w:rsidRPr="00C33539" w:rsidRDefault="00627118" w:rsidP="00635199">
            <w:pPr>
              <w:rPr>
                <w:rFonts w:ascii="Century Gothic" w:hAnsi="Century Gothic"/>
                <w:lang w:val="en-CA"/>
              </w:rPr>
            </w:pPr>
          </w:p>
          <w:p w14:paraId="58768123" w14:textId="42F32C6B" w:rsidR="00AF22D6" w:rsidRPr="00C33539" w:rsidRDefault="00627118" w:rsidP="00635199">
            <w:pPr>
              <w:rPr>
                <w:rFonts w:ascii="Century Gothic" w:hAnsi="Century Gothic"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sz w:val="16"/>
                <w:szCs w:val="16"/>
                <w:lang w:val="en-CA"/>
              </w:rPr>
              <w:t>*Your time will be given in the email on Sept. 1</w:t>
            </w:r>
            <w:r w:rsidR="0E35813D" w:rsidRPr="5B58CD7C">
              <w:rPr>
                <w:rFonts w:ascii="Century Gothic" w:hAnsi="Century Gothic"/>
                <w:b/>
                <w:bCs/>
                <w:sz w:val="16"/>
                <w:szCs w:val="16"/>
                <w:lang w:val="en-CA"/>
              </w:rPr>
              <w:t>7</w:t>
            </w:r>
            <w:r w:rsidRPr="5B58CD7C">
              <w:rPr>
                <w:rFonts w:ascii="Century Gothic" w:hAnsi="Century Gothic"/>
                <w:b/>
                <w:bCs/>
                <w:sz w:val="16"/>
                <w:szCs w:val="16"/>
                <w:lang w:val="en-CA"/>
              </w:rPr>
              <w:t>, based on last names.</w:t>
            </w:r>
          </w:p>
        </w:tc>
      </w:tr>
      <w:tr w:rsidR="00AF22D6" w:rsidRPr="00C33539" w14:paraId="0AAC29B2" w14:textId="77777777" w:rsidTr="5B58CD7C">
        <w:trPr>
          <w:trHeight w:val="699"/>
        </w:trPr>
        <w:tc>
          <w:tcPr>
            <w:tcW w:w="1830" w:type="dxa"/>
            <w:shd w:val="clear" w:color="auto" w:fill="EEECE1" w:themeFill="background2"/>
          </w:tcPr>
          <w:p w14:paraId="527BAF86" w14:textId="77777777" w:rsidR="00AF22D6" w:rsidRPr="00C33539" w:rsidRDefault="00AF22D6" w:rsidP="00635199">
            <w:pPr>
              <w:rPr>
                <w:rFonts w:ascii="Century Gothic" w:hAnsi="Century Gothic"/>
                <w:b/>
                <w:noProof/>
                <w:sz w:val="40"/>
                <w:szCs w:val="40"/>
                <w:lang w:bidi="ar-SA"/>
              </w:rPr>
            </w:pPr>
            <w:r w:rsidRPr="00C33539">
              <w:rPr>
                <w:rFonts w:ascii="Century Gothic" w:hAnsi="Century Gothic"/>
                <w:b/>
                <w:noProof/>
                <w:sz w:val="40"/>
                <w:szCs w:val="40"/>
                <w:lang w:bidi="ar-SA"/>
              </w:rPr>
              <w:t>Week 3</w:t>
            </w:r>
          </w:p>
        </w:tc>
        <w:tc>
          <w:tcPr>
            <w:tcW w:w="2625" w:type="dxa"/>
            <w:shd w:val="clear" w:color="auto" w:fill="EEECE1" w:themeFill="background2"/>
            <w:vAlign w:val="center"/>
          </w:tcPr>
          <w:p w14:paraId="6E09844A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Monday</w:t>
            </w:r>
          </w:p>
          <w:p w14:paraId="7E24F833" w14:textId="72DA4713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6DD6A668" w:rsidRPr="5B58CD7C">
              <w:rPr>
                <w:rFonts w:ascii="Century Gothic" w:hAnsi="Century Gothic"/>
                <w:b/>
                <w:bCs/>
                <w:lang w:val="en-CA"/>
              </w:rPr>
              <w:t>21</w:t>
            </w:r>
          </w:p>
        </w:tc>
        <w:tc>
          <w:tcPr>
            <w:tcW w:w="2619" w:type="dxa"/>
            <w:shd w:val="clear" w:color="auto" w:fill="EEECE1" w:themeFill="background2"/>
            <w:vAlign w:val="center"/>
          </w:tcPr>
          <w:p w14:paraId="6B52BD54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Tuesday</w:t>
            </w:r>
          </w:p>
          <w:p w14:paraId="603622A5" w14:textId="51E7F1B3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0DAD19F4" w:rsidRPr="5B58CD7C">
              <w:rPr>
                <w:rFonts w:ascii="Century Gothic" w:hAnsi="Century Gothic"/>
                <w:b/>
                <w:bCs/>
                <w:lang w:val="en-CA"/>
              </w:rPr>
              <w:t>22</w:t>
            </w:r>
          </w:p>
        </w:tc>
        <w:tc>
          <w:tcPr>
            <w:tcW w:w="2502" w:type="dxa"/>
            <w:shd w:val="clear" w:color="auto" w:fill="EEECE1" w:themeFill="background2"/>
            <w:vAlign w:val="center"/>
          </w:tcPr>
          <w:p w14:paraId="17DBF9C6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Wednesday</w:t>
            </w:r>
          </w:p>
          <w:p w14:paraId="6D09CEA2" w14:textId="505895A1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348058AB" w:rsidRPr="5B58CD7C">
              <w:rPr>
                <w:rFonts w:ascii="Century Gothic" w:hAnsi="Century Gothic"/>
                <w:b/>
                <w:bCs/>
                <w:lang w:val="en-CA"/>
              </w:rPr>
              <w:t>23</w:t>
            </w:r>
          </w:p>
        </w:tc>
        <w:tc>
          <w:tcPr>
            <w:tcW w:w="2326" w:type="dxa"/>
            <w:shd w:val="clear" w:color="auto" w:fill="EEECE1" w:themeFill="background2"/>
            <w:vAlign w:val="center"/>
          </w:tcPr>
          <w:p w14:paraId="2C49156A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Thursday</w:t>
            </w:r>
          </w:p>
          <w:p w14:paraId="0AC74107" w14:textId="7A68DBA9" w:rsidR="00AF22D6" w:rsidRPr="00C33539" w:rsidRDefault="00AF22D6" w:rsidP="5B58CD7C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3DD75B9E" w:rsidRPr="5B58CD7C">
              <w:rPr>
                <w:rFonts w:ascii="Century Gothic" w:hAnsi="Century Gothic"/>
                <w:b/>
                <w:bCs/>
                <w:lang w:val="en-CA"/>
              </w:rPr>
              <w:t>24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14:paraId="191661E4" w14:textId="77777777" w:rsidR="00AF22D6" w:rsidRPr="00C33539" w:rsidRDefault="00AF22D6" w:rsidP="00635199">
            <w:pPr>
              <w:jc w:val="center"/>
              <w:rPr>
                <w:rFonts w:ascii="Century Gothic" w:hAnsi="Century Gothic"/>
                <w:b/>
                <w:lang w:val="en-CA"/>
              </w:rPr>
            </w:pPr>
            <w:r w:rsidRPr="00C33539">
              <w:rPr>
                <w:rFonts w:ascii="Century Gothic" w:hAnsi="Century Gothic"/>
                <w:b/>
                <w:lang w:val="en-CA"/>
              </w:rPr>
              <w:t>Friday</w:t>
            </w:r>
          </w:p>
          <w:p w14:paraId="0AB63216" w14:textId="0FFC0E13" w:rsidR="00AF22D6" w:rsidRPr="00C33539" w:rsidRDefault="00AF22D6" w:rsidP="5B58CD7C">
            <w:pPr>
              <w:jc w:val="center"/>
              <w:rPr>
                <w:rFonts w:ascii="Century Gothic" w:hAnsi="Century Gothic"/>
                <w:b/>
                <w:bCs/>
                <w:lang w:val="en-CA"/>
              </w:rPr>
            </w:pPr>
            <w:r w:rsidRPr="5B58CD7C">
              <w:rPr>
                <w:rFonts w:ascii="Century Gothic" w:hAnsi="Century Gothic"/>
                <w:b/>
                <w:bCs/>
                <w:lang w:val="en-CA"/>
              </w:rPr>
              <w:t xml:space="preserve">September </w:t>
            </w:r>
            <w:r w:rsidR="74D4B2D9" w:rsidRPr="5B58CD7C">
              <w:rPr>
                <w:rFonts w:ascii="Century Gothic" w:hAnsi="Century Gothic"/>
                <w:b/>
                <w:bCs/>
                <w:lang w:val="en-CA"/>
              </w:rPr>
              <w:t>25</w:t>
            </w:r>
          </w:p>
        </w:tc>
      </w:tr>
      <w:tr w:rsidR="00AF22D6" w:rsidRPr="00C33539" w14:paraId="4AE1EDA5" w14:textId="77777777" w:rsidTr="5B58CD7C">
        <w:trPr>
          <w:trHeight w:val="573"/>
        </w:trPr>
        <w:tc>
          <w:tcPr>
            <w:tcW w:w="1830" w:type="dxa"/>
          </w:tcPr>
          <w:p w14:paraId="09C851E2" w14:textId="77777777" w:rsidR="00AF22D6" w:rsidRPr="009715C7" w:rsidRDefault="00AF22D6" w:rsidP="00635199">
            <w:pPr>
              <w:rPr>
                <w:rFonts w:ascii="Century Gothic" w:hAnsi="Century Gothic"/>
                <w:b/>
                <w:noProof/>
                <w:sz w:val="32"/>
                <w:szCs w:val="32"/>
                <w:lang w:bidi="ar-SA"/>
              </w:rPr>
            </w:pPr>
          </w:p>
        </w:tc>
        <w:tc>
          <w:tcPr>
            <w:tcW w:w="2625" w:type="dxa"/>
          </w:tcPr>
          <w:p w14:paraId="63BCBB8D" w14:textId="192BDF66" w:rsidR="00AF22D6" w:rsidRPr="00F748DA" w:rsidRDefault="00AF22D6" w:rsidP="00635199">
            <w:pPr>
              <w:jc w:val="center"/>
              <w:rPr>
                <w:rFonts w:ascii="Century Gothic" w:hAnsi="Century Gothic"/>
                <w:lang w:val="en-CA"/>
              </w:rPr>
            </w:pPr>
            <w:r w:rsidRPr="00AF22D6">
              <w:rPr>
                <w:rFonts w:ascii="Century Gothic" w:hAnsi="Century Gothic"/>
                <w:noProof/>
                <w:lang w:val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8113FC" wp14:editId="09E86DC3">
                      <wp:simplePos x="0" y="0"/>
                      <wp:positionH relativeFrom="column">
                        <wp:posOffset>1358500</wp:posOffset>
                      </wp:positionH>
                      <wp:positionV relativeFrom="paragraph">
                        <wp:posOffset>45085</wp:posOffset>
                      </wp:positionV>
                      <wp:extent cx="198120" cy="129540"/>
                      <wp:effectExtent l="12700" t="38100" r="30480" b="3556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295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>
                  <w:pict w14:anchorId="7FCF28A5">
                    <v:shape id="Right Arrow 2" style="position:absolute;margin-left:106.95pt;margin-top:3.55pt;width:15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color="#243f60 [1604]" strokeweight="2pt" type="#_x0000_t13" adj="145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" w14:anchorId="3FF1DB97"/>
                  </w:pict>
                </mc:Fallback>
              </mc:AlternateContent>
            </w:r>
            <w:r w:rsidRPr="00AF22D6">
              <w:rPr>
                <w:rFonts w:ascii="Century Gothic" w:hAnsi="Century Gothic"/>
                <w:lang w:val="en-CA"/>
              </w:rPr>
              <w:t>Full days of Kindergarten begin</w:t>
            </w:r>
          </w:p>
        </w:tc>
        <w:tc>
          <w:tcPr>
            <w:tcW w:w="2619" w:type="dxa"/>
          </w:tcPr>
          <w:p w14:paraId="5A73F7C6" w14:textId="77777777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  <w:r w:rsidRPr="00C33539">
              <w:rPr>
                <w:rFonts w:ascii="Century Gothic" w:hAnsi="Century Gothic"/>
                <w:lang w:val="en-CA"/>
              </w:rPr>
              <w:t xml:space="preserve">  Students attend full days: 8:50-3:00</w:t>
            </w:r>
          </w:p>
        </w:tc>
        <w:tc>
          <w:tcPr>
            <w:tcW w:w="2502" w:type="dxa"/>
          </w:tcPr>
          <w:p w14:paraId="2DF541D2" w14:textId="64EB9836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2326" w:type="dxa"/>
          </w:tcPr>
          <w:p w14:paraId="300AA305" w14:textId="301E8CA5" w:rsidR="00AF22D6" w:rsidRPr="00C33539" w:rsidRDefault="00AF22D6" w:rsidP="00635199">
            <w:pPr>
              <w:rPr>
                <w:rFonts w:ascii="Century Gothic" w:hAnsi="Century Gothic"/>
                <w:lang w:val="en-CA"/>
              </w:rPr>
            </w:pPr>
          </w:p>
        </w:tc>
        <w:tc>
          <w:tcPr>
            <w:tcW w:w="2694" w:type="dxa"/>
          </w:tcPr>
          <w:p w14:paraId="05774014" w14:textId="6759FEF0" w:rsidR="00AF22D6" w:rsidRPr="00C33539" w:rsidRDefault="009715C7" w:rsidP="00635199">
            <w:pPr>
              <w:rPr>
                <w:rFonts w:ascii="Century Gothic" w:hAnsi="Century Gothic"/>
                <w:lang w:val="en-CA"/>
              </w:rPr>
            </w:pPr>
            <w:r w:rsidRPr="00AF22D6">
              <w:rPr>
                <w:rFonts w:ascii="Century Gothic" w:hAnsi="Century Gothic"/>
                <w:sz w:val="22"/>
                <w:szCs w:val="22"/>
                <w:lang w:val="en-CA"/>
              </w:rPr>
              <w:t xml:space="preserve">Please visit our school website </w:t>
            </w:r>
            <w:r>
              <w:rPr>
                <w:rFonts w:ascii="Century Gothic" w:hAnsi="Century Gothic"/>
                <w:sz w:val="22"/>
                <w:szCs w:val="22"/>
                <w:lang w:val="en-CA"/>
              </w:rPr>
              <w:t>for important dates</w:t>
            </w:r>
          </w:p>
        </w:tc>
      </w:tr>
    </w:tbl>
    <w:p w14:paraId="0A365400" w14:textId="57707C89" w:rsidR="001233CE" w:rsidRPr="00C33539" w:rsidRDefault="001233CE" w:rsidP="009715C7">
      <w:pPr>
        <w:spacing w:after="200" w:line="276" w:lineRule="auto"/>
        <w:rPr>
          <w:rFonts w:ascii="Century Gothic" w:hAnsi="Century Gothic"/>
          <w:lang w:val="en-CA"/>
        </w:rPr>
      </w:pPr>
    </w:p>
    <w:sectPr w:rsidR="001233CE" w:rsidRPr="00C33539" w:rsidSect="00111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C5E72" w14:textId="77777777" w:rsidR="00F24361" w:rsidRDefault="00F24361" w:rsidP="00B24E04">
      <w:r>
        <w:separator/>
      </w:r>
    </w:p>
  </w:endnote>
  <w:endnote w:type="continuationSeparator" w:id="0">
    <w:p w14:paraId="04AC1555" w14:textId="77777777" w:rsidR="00F24361" w:rsidRDefault="00F24361" w:rsidP="00B2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0491" w14:textId="77777777" w:rsidR="00B24E04" w:rsidRDefault="00B24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A0D9" w14:textId="77777777" w:rsidR="00B24E04" w:rsidRDefault="00B24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00D1" w14:textId="77777777" w:rsidR="00B24E04" w:rsidRDefault="00B24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B2530" w14:textId="77777777" w:rsidR="00F24361" w:rsidRDefault="00F24361" w:rsidP="00B24E04">
      <w:r>
        <w:separator/>
      </w:r>
    </w:p>
  </w:footnote>
  <w:footnote w:type="continuationSeparator" w:id="0">
    <w:p w14:paraId="6A14BF95" w14:textId="77777777" w:rsidR="00F24361" w:rsidRDefault="00F24361" w:rsidP="00B24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4AAF" w14:textId="7C78D47F" w:rsidR="00B24E04" w:rsidRDefault="00F24361">
    <w:pPr>
      <w:pStyle w:val="Header"/>
    </w:pPr>
    <w:r>
      <w:rPr>
        <w:noProof/>
      </w:rPr>
      <w:pict w14:anchorId="7D858B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64731" o:spid="_x0000_s1027" type="#_x0000_t136" alt="" style="position:absolute;margin-left:0;margin-top:0;width:571.05pt;height:190.3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C090" w14:textId="476084DC" w:rsidR="00B24E04" w:rsidRDefault="00F24361">
    <w:pPr>
      <w:pStyle w:val="Header"/>
    </w:pPr>
    <w:r>
      <w:rPr>
        <w:noProof/>
      </w:rPr>
      <w:pict w14:anchorId="0674F2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64732" o:spid="_x0000_s1026" type="#_x0000_t136" alt="" style="position:absolute;margin-left:0;margin-top:0;width:571.05pt;height:190.3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8392" w14:textId="0E62BFC3" w:rsidR="00B24E04" w:rsidRDefault="00F24361">
    <w:pPr>
      <w:pStyle w:val="Header"/>
    </w:pPr>
    <w:r>
      <w:rPr>
        <w:noProof/>
      </w:rPr>
      <w:pict w14:anchorId="48FE26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964730" o:spid="_x0000_s1025" type="#_x0000_t136" alt="" style="position:absolute;margin-left:0;margin-top:0;width:571.05pt;height:190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ahoma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CE"/>
    <w:rsid w:val="00017DD6"/>
    <w:rsid w:val="00026743"/>
    <w:rsid w:val="000831D7"/>
    <w:rsid w:val="000A0606"/>
    <w:rsid w:val="000E213D"/>
    <w:rsid w:val="000F6263"/>
    <w:rsid w:val="0010070C"/>
    <w:rsid w:val="001030EB"/>
    <w:rsid w:val="00111C62"/>
    <w:rsid w:val="001233CE"/>
    <w:rsid w:val="001331B0"/>
    <w:rsid w:val="00145234"/>
    <w:rsid w:val="00154EBC"/>
    <w:rsid w:val="00195F89"/>
    <w:rsid w:val="001A7147"/>
    <w:rsid w:val="001C53D2"/>
    <w:rsid w:val="002234AA"/>
    <w:rsid w:val="002360D7"/>
    <w:rsid w:val="00286AD3"/>
    <w:rsid w:val="002A49F2"/>
    <w:rsid w:val="002E03AC"/>
    <w:rsid w:val="002F2ADC"/>
    <w:rsid w:val="00313DBC"/>
    <w:rsid w:val="003364F3"/>
    <w:rsid w:val="00362A0D"/>
    <w:rsid w:val="00374A41"/>
    <w:rsid w:val="003D3DEE"/>
    <w:rsid w:val="003F23D6"/>
    <w:rsid w:val="003F71A8"/>
    <w:rsid w:val="00436F58"/>
    <w:rsid w:val="004D31E8"/>
    <w:rsid w:val="004E2BE8"/>
    <w:rsid w:val="00543CD0"/>
    <w:rsid w:val="00563954"/>
    <w:rsid w:val="005A233C"/>
    <w:rsid w:val="005A29DB"/>
    <w:rsid w:val="00622909"/>
    <w:rsid w:val="00627118"/>
    <w:rsid w:val="00635199"/>
    <w:rsid w:val="00642523"/>
    <w:rsid w:val="006556E6"/>
    <w:rsid w:val="006943FE"/>
    <w:rsid w:val="006A53A3"/>
    <w:rsid w:val="006A7A0A"/>
    <w:rsid w:val="006B312F"/>
    <w:rsid w:val="006E0FC7"/>
    <w:rsid w:val="00702D73"/>
    <w:rsid w:val="00720395"/>
    <w:rsid w:val="00720A3E"/>
    <w:rsid w:val="007238A6"/>
    <w:rsid w:val="00764BE1"/>
    <w:rsid w:val="00794312"/>
    <w:rsid w:val="007E6D52"/>
    <w:rsid w:val="008501F4"/>
    <w:rsid w:val="008507F1"/>
    <w:rsid w:val="00857E9D"/>
    <w:rsid w:val="0086418E"/>
    <w:rsid w:val="00907B31"/>
    <w:rsid w:val="0092190F"/>
    <w:rsid w:val="0092700E"/>
    <w:rsid w:val="00930C53"/>
    <w:rsid w:val="009347AC"/>
    <w:rsid w:val="009441AB"/>
    <w:rsid w:val="009715C7"/>
    <w:rsid w:val="009A131F"/>
    <w:rsid w:val="009B1325"/>
    <w:rsid w:val="009C02C3"/>
    <w:rsid w:val="009C7234"/>
    <w:rsid w:val="009D1A33"/>
    <w:rsid w:val="00A51104"/>
    <w:rsid w:val="00A52938"/>
    <w:rsid w:val="00A545B0"/>
    <w:rsid w:val="00A72435"/>
    <w:rsid w:val="00A73F37"/>
    <w:rsid w:val="00A90466"/>
    <w:rsid w:val="00A94A34"/>
    <w:rsid w:val="00AC7979"/>
    <w:rsid w:val="00AD41CF"/>
    <w:rsid w:val="00AE4EA9"/>
    <w:rsid w:val="00AF22D6"/>
    <w:rsid w:val="00B24E04"/>
    <w:rsid w:val="00B613DA"/>
    <w:rsid w:val="00B80BF3"/>
    <w:rsid w:val="00BC6282"/>
    <w:rsid w:val="00C33458"/>
    <w:rsid w:val="00C334CD"/>
    <w:rsid w:val="00C33539"/>
    <w:rsid w:val="00C3377C"/>
    <w:rsid w:val="00C47D30"/>
    <w:rsid w:val="00C850AC"/>
    <w:rsid w:val="00C947C8"/>
    <w:rsid w:val="00CC1A23"/>
    <w:rsid w:val="00CD354C"/>
    <w:rsid w:val="00CE3AD2"/>
    <w:rsid w:val="00D40D10"/>
    <w:rsid w:val="00DB29DC"/>
    <w:rsid w:val="00DC5BE5"/>
    <w:rsid w:val="00E06E99"/>
    <w:rsid w:val="00E36483"/>
    <w:rsid w:val="00E72746"/>
    <w:rsid w:val="00E91EC3"/>
    <w:rsid w:val="00EA0616"/>
    <w:rsid w:val="00EB154D"/>
    <w:rsid w:val="00EC4B31"/>
    <w:rsid w:val="00F1006E"/>
    <w:rsid w:val="00F11EC9"/>
    <w:rsid w:val="00F24361"/>
    <w:rsid w:val="00F26473"/>
    <w:rsid w:val="00F37887"/>
    <w:rsid w:val="00F748DA"/>
    <w:rsid w:val="00FC4C64"/>
    <w:rsid w:val="00FC699C"/>
    <w:rsid w:val="016FCACF"/>
    <w:rsid w:val="02226EB9"/>
    <w:rsid w:val="037222CB"/>
    <w:rsid w:val="037657B6"/>
    <w:rsid w:val="05D08D07"/>
    <w:rsid w:val="081DD9E8"/>
    <w:rsid w:val="0DAD19F4"/>
    <w:rsid w:val="0E35813D"/>
    <w:rsid w:val="117C26F2"/>
    <w:rsid w:val="12422C94"/>
    <w:rsid w:val="12EB4C7A"/>
    <w:rsid w:val="14DD589F"/>
    <w:rsid w:val="14DFF784"/>
    <w:rsid w:val="15533813"/>
    <w:rsid w:val="15F0AEE7"/>
    <w:rsid w:val="16B8826C"/>
    <w:rsid w:val="1760A63F"/>
    <w:rsid w:val="199DF0C2"/>
    <w:rsid w:val="1A0EA1FD"/>
    <w:rsid w:val="1BD02DAD"/>
    <w:rsid w:val="1C2B5186"/>
    <w:rsid w:val="1CAD47C2"/>
    <w:rsid w:val="1D01642F"/>
    <w:rsid w:val="1E035089"/>
    <w:rsid w:val="1ED0B9B8"/>
    <w:rsid w:val="22F8AD02"/>
    <w:rsid w:val="230FEC84"/>
    <w:rsid w:val="2410FC94"/>
    <w:rsid w:val="2494AF37"/>
    <w:rsid w:val="263BCD95"/>
    <w:rsid w:val="28839382"/>
    <w:rsid w:val="29B63FCD"/>
    <w:rsid w:val="2A32CA0E"/>
    <w:rsid w:val="2ABBE6B4"/>
    <w:rsid w:val="2B4A408E"/>
    <w:rsid w:val="311B87E7"/>
    <w:rsid w:val="32B80508"/>
    <w:rsid w:val="33F19415"/>
    <w:rsid w:val="348058AB"/>
    <w:rsid w:val="35BC6605"/>
    <w:rsid w:val="379E46C6"/>
    <w:rsid w:val="37C7A1C6"/>
    <w:rsid w:val="37F76BB1"/>
    <w:rsid w:val="3B4BF364"/>
    <w:rsid w:val="3DD75B9E"/>
    <w:rsid w:val="404AEAE5"/>
    <w:rsid w:val="408D453E"/>
    <w:rsid w:val="41BCA974"/>
    <w:rsid w:val="425B6514"/>
    <w:rsid w:val="4384FEAE"/>
    <w:rsid w:val="43A68F4E"/>
    <w:rsid w:val="44011E9A"/>
    <w:rsid w:val="4548D3C8"/>
    <w:rsid w:val="4A1908BB"/>
    <w:rsid w:val="4A7BE3B7"/>
    <w:rsid w:val="4AD2FA80"/>
    <w:rsid w:val="4C66021B"/>
    <w:rsid w:val="4ED98D00"/>
    <w:rsid w:val="50445A39"/>
    <w:rsid w:val="512546CF"/>
    <w:rsid w:val="5469371D"/>
    <w:rsid w:val="5699B521"/>
    <w:rsid w:val="56DD68E7"/>
    <w:rsid w:val="57848E6F"/>
    <w:rsid w:val="5B58CD7C"/>
    <w:rsid w:val="5D15DEF5"/>
    <w:rsid w:val="5DF95C23"/>
    <w:rsid w:val="5E890169"/>
    <w:rsid w:val="5F26EBBD"/>
    <w:rsid w:val="6122D225"/>
    <w:rsid w:val="624EB6CB"/>
    <w:rsid w:val="6403AA67"/>
    <w:rsid w:val="66EE2D69"/>
    <w:rsid w:val="68A5EC45"/>
    <w:rsid w:val="6969489A"/>
    <w:rsid w:val="6970D1C2"/>
    <w:rsid w:val="6A51E46E"/>
    <w:rsid w:val="6A5B0C6E"/>
    <w:rsid w:val="6AD5871F"/>
    <w:rsid w:val="6B388B40"/>
    <w:rsid w:val="6DD6A668"/>
    <w:rsid w:val="70E14419"/>
    <w:rsid w:val="74D4B2D9"/>
    <w:rsid w:val="756E2FC6"/>
    <w:rsid w:val="76B439B5"/>
    <w:rsid w:val="78162C49"/>
    <w:rsid w:val="781F7FE6"/>
    <w:rsid w:val="79D4382B"/>
    <w:rsid w:val="7C98DB46"/>
    <w:rsid w:val="7E4E40E4"/>
    <w:rsid w:val="7EE1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BF3F7"/>
  <w15:docId w15:val="{1A6AE66D-4E39-4B64-916D-C314D26E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3D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3D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3D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3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3D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3D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3D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3D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3D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3D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3D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3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3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3D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3D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3DA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3DA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3DA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3DA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613D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13D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3D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613D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613DA"/>
    <w:rPr>
      <w:b/>
      <w:bCs/>
    </w:rPr>
  </w:style>
  <w:style w:type="character" w:styleId="Emphasis">
    <w:name w:val="Emphasis"/>
    <w:basedOn w:val="DefaultParagraphFont"/>
    <w:uiPriority w:val="20"/>
    <w:qFormat/>
    <w:rsid w:val="00B613DA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B613DA"/>
    <w:rPr>
      <w:szCs w:val="32"/>
    </w:rPr>
  </w:style>
  <w:style w:type="paragraph" w:styleId="ListParagraph">
    <w:name w:val="List Paragraph"/>
    <w:basedOn w:val="Normal"/>
    <w:uiPriority w:val="34"/>
    <w:qFormat/>
    <w:rsid w:val="00B613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13DA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B613DA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3DA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3DA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B613D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613D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613D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613D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613D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3DA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AE4EA9"/>
    <w:rPr>
      <w:b/>
      <w:bCs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B613DA"/>
    <w:rPr>
      <w:sz w:val="24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233CE"/>
  </w:style>
  <w:style w:type="character" w:customStyle="1" w:styleId="DateChar">
    <w:name w:val="Date Char"/>
    <w:basedOn w:val="DefaultParagraphFont"/>
    <w:link w:val="Date"/>
    <w:uiPriority w:val="99"/>
    <w:semiHidden/>
    <w:rsid w:val="001233CE"/>
    <w:rPr>
      <w:sz w:val="24"/>
      <w:szCs w:val="24"/>
    </w:rPr>
  </w:style>
  <w:style w:type="table" w:styleId="TableGrid">
    <w:name w:val="Table Grid"/>
    <w:basedOn w:val="TableNormal"/>
    <w:uiPriority w:val="59"/>
    <w:rsid w:val="0012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3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3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4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E0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E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1543</Characters>
  <Application>Microsoft Office Word</Application>
  <DocSecurity>0</DocSecurity>
  <Lines>12</Lines>
  <Paragraphs>3</Paragraphs>
  <ScaleCrop>false</ScaleCrop>
  <Company>Burnaby School District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SD41</dc:creator>
  <cp:keywords/>
  <dc:description/>
  <cp:lastModifiedBy>Wayne Tsang</cp:lastModifiedBy>
  <cp:revision>3</cp:revision>
  <cp:lastPrinted>2023-06-01T19:22:00Z</cp:lastPrinted>
  <dcterms:created xsi:type="dcterms:W3CDTF">2026-04-30T02:07:00Z</dcterms:created>
  <dcterms:modified xsi:type="dcterms:W3CDTF">2026-04-30T02:12:00Z</dcterms:modified>
</cp:coreProperties>
</file>